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0C5" w:rsidRPr="003460C5" w:rsidRDefault="00C808FD" w:rsidP="003460C5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n47"/>
      <w:bookmarkEnd w:id="0"/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ІНФОРМАЦІЯ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/>
        <w:t>щодо</w:t>
      </w:r>
      <w:r w:rsidR="00C5174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наявності в КНП «Світловодська ЦРЛ СМР» лікарських</w:t>
      </w:r>
      <w:r w:rsidR="00C5174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засобів, витратних</w:t>
      </w:r>
      <w:r w:rsidR="00C5174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матеріалів та медичних</w:t>
      </w:r>
      <w:r w:rsidR="00C5174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виробів, закуплених</w:t>
      </w:r>
    </w:p>
    <w:p w:rsidR="00C808FD" w:rsidRPr="003460C5" w:rsidRDefault="00C808FD" w:rsidP="003460C5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за бюджетні кошти, станом на </w:t>
      </w:r>
      <w:r w:rsidR="001E5F1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01 </w:t>
      </w:r>
      <w:r w:rsidR="0004608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лютого</w:t>
      </w:r>
      <w:bookmarkStart w:id="1" w:name="_GoBack"/>
      <w:bookmarkEnd w:id="1"/>
      <w:r w:rsidR="001E5F1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2026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року</w:t>
      </w:r>
    </w:p>
    <w:p w:rsidR="00C808FD" w:rsidRPr="00C808FD" w:rsidRDefault="00C808FD" w:rsidP="00C808FD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u w:val="single"/>
          <w:lang w:val="uk-UA" w:eastAsia="en-US"/>
        </w:rPr>
      </w:pPr>
      <w:r>
        <w:rPr>
          <w:rFonts w:ascii="Arial" w:eastAsia="Times New Roman" w:hAnsi="Arial" w:cs="Arial"/>
          <w:color w:val="FF0000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3530"/>
        <w:gridCol w:w="1601"/>
        <w:gridCol w:w="1103"/>
        <w:gridCol w:w="992"/>
      </w:tblGrid>
      <w:tr w:rsidR="00C808FD" w:rsidTr="00C808FD">
        <w:tc>
          <w:tcPr>
            <w:tcW w:w="11168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2" w:name="n49"/>
            <w:bookmarkEnd w:id="2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Лікарськізасоби</w:t>
            </w:r>
            <w:proofErr w:type="spellEnd"/>
          </w:p>
        </w:tc>
      </w:tr>
      <w:tr w:rsidR="00C808FD" w:rsidTr="00C808F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C808FD" w:rsidRDefault="00C808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Назвадіючої</w:t>
            </w:r>
            <w:proofErr w:type="spellEnd"/>
          </w:p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C808FD" w:rsidTr="00C808F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C5174D" w:rsidRDefault="0039399E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C5174D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</w:t>
            </w:r>
            <w:r w:rsidR="0039399E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5</w:t>
            </w: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.2026</w:t>
            </w:r>
          </w:p>
        </w:tc>
      </w:tr>
      <w:tr w:rsidR="00C808FD" w:rsidTr="00C808F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C5174D" w:rsidRDefault="001E5F18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C5174D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600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1E5F18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07.2027</w:t>
            </w:r>
          </w:p>
        </w:tc>
      </w:tr>
      <w:tr w:rsidR="00C808FD" w:rsidTr="00C808F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C5174D" w:rsidRDefault="00522259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C5174D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5</w:t>
            </w:r>
            <w:r w:rsidR="009847CB" w:rsidRPr="00C5174D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1E5F18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07.2027</w:t>
            </w:r>
          </w:p>
        </w:tc>
      </w:tr>
      <w:tr w:rsidR="009657FA" w:rsidTr="00FB321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Default="009657FA" w:rsidP="009657F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uk-UA"/>
              </w:rPr>
              <w:t xml:space="preserve">Вакцина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Вінраб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5мл/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фл</w:t>
            </w:r>
            <w:proofErr w:type="spellEnd"/>
          </w:p>
          <w:p w:rsidR="009657FA" w:rsidRDefault="009657FA" w:rsidP="009657F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7F39D9" w:rsidRDefault="009657FA" w:rsidP="009657FA">
            <w:pPr>
              <w:spacing w:after="160" w:line="240" w:lineRule="auto"/>
              <w:rPr>
                <w:rFonts w:ascii="Arial" w:hAnsi="Arial" w:cs="Arial"/>
                <w:color w:val="2E3C64"/>
                <w:sz w:val="18"/>
                <w:szCs w:val="18"/>
                <w:shd w:val="clear" w:color="auto" w:fill="F6F8FF"/>
                <w:lang w:val="uk-UA"/>
              </w:rPr>
            </w:pPr>
            <w:proofErr w:type="spellStart"/>
            <w:r w:rsidRPr="007F39D9">
              <w:rPr>
                <w:rFonts w:ascii="Arial" w:hAnsi="Arial" w:cs="Arial"/>
                <w:color w:val="2E3C64"/>
                <w:sz w:val="18"/>
                <w:szCs w:val="18"/>
                <w:shd w:val="clear" w:color="auto" w:fill="F6F8FF"/>
                <w:lang w:val="uk-UA"/>
              </w:rPr>
              <w:t>Антирабічний</w:t>
            </w:r>
            <w:proofErr w:type="spellEnd"/>
            <w:r w:rsidRPr="007F39D9">
              <w:rPr>
                <w:rFonts w:ascii="Arial" w:hAnsi="Arial" w:cs="Arial"/>
                <w:color w:val="2E3C64"/>
                <w:sz w:val="18"/>
                <w:szCs w:val="18"/>
                <w:shd w:val="clear" w:color="auto" w:fill="F6F8FF"/>
                <w:lang w:val="uk-UA"/>
              </w:rPr>
              <w:t xml:space="preserve"> імуноглобулін/антитоксин (кінський)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9657FA" w:rsidRDefault="009657FA" w:rsidP="009657FA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ін</w:t>
            </w:r>
            <w:proofErr w:type="spellEnd"/>
            <w:r w:rsidRPr="009657FA">
              <w:rPr>
                <w:rFonts w:ascii="Arial" w:eastAsia="Times New Roman" w:hAnsi="Arial" w:cs="Arial"/>
                <w:sz w:val="18"/>
                <w:szCs w:val="18"/>
              </w:rPr>
              <w:t>’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не менше 200мо/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по 5мл у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7FA" w:rsidRDefault="009657FA" w:rsidP="009657FA">
            <w:r w:rsidRPr="00C421E9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C5174D" w:rsidRDefault="0039399E" w:rsidP="009657FA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C5174D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1</w:t>
            </w:r>
            <w:r w:rsidR="00522259" w:rsidRPr="00C5174D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2</w:t>
            </w:r>
            <w:r w:rsidR="009657FA" w:rsidRPr="00C5174D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Default="009657FA" w:rsidP="009657FA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10.2026</w:t>
            </w:r>
          </w:p>
        </w:tc>
      </w:tr>
      <w:tr w:rsidR="009657FA" w:rsidTr="00FB321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Default="009657FA" w:rsidP="009657F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Вакцина ІНДІРАБ  АНТИРАБІЧНА</w:t>
            </w:r>
          </w:p>
          <w:p w:rsidR="009657FA" w:rsidRDefault="009657FA" w:rsidP="009657F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7F39D9" w:rsidRDefault="007F39D9" w:rsidP="009657FA">
            <w:pPr>
              <w:spacing w:after="160" w:line="240" w:lineRule="auto"/>
              <w:rPr>
                <w:rFonts w:ascii="Arial" w:hAnsi="Arial" w:cs="Arial"/>
                <w:color w:val="2E3C64"/>
                <w:sz w:val="18"/>
                <w:szCs w:val="18"/>
                <w:shd w:val="clear" w:color="auto" w:fill="F6F8FF"/>
              </w:rPr>
            </w:pPr>
            <w:proofErr w:type="spellStart"/>
            <w:r>
              <w:rPr>
                <w:rFonts w:ascii="Arial" w:hAnsi="Arial" w:cs="Arial"/>
                <w:color w:val="040C28"/>
                <w:sz w:val="18"/>
                <w:szCs w:val="18"/>
              </w:rPr>
              <w:t>І</w:t>
            </w:r>
            <w:r w:rsidRPr="007F39D9">
              <w:rPr>
                <w:rFonts w:ascii="Arial" w:hAnsi="Arial" w:cs="Arial"/>
                <w:color w:val="040C28"/>
                <w:sz w:val="18"/>
                <w:szCs w:val="18"/>
              </w:rPr>
              <w:t>нактивований</w:t>
            </w:r>
            <w:proofErr w:type="spellEnd"/>
            <w:r w:rsidRPr="007F39D9">
              <w:rPr>
                <w:rFonts w:ascii="Arial" w:hAnsi="Arial" w:cs="Arial"/>
                <w:color w:val="040C28"/>
                <w:sz w:val="18"/>
                <w:szCs w:val="18"/>
              </w:rPr>
              <w:t xml:space="preserve"> антиген </w:t>
            </w:r>
            <w:proofErr w:type="spellStart"/>
            <w:r w:rsidRPr="007F39D9">
              <w:rPr>
                <w:rFonts w:ascii="Arial" w:hAnsi="Arial" w:cs="Arial"/>
                <w:color w:val="040C28"/>
                <w:sz w:val="18"/>
                <w:szCs w:val="18"/>
              </w:rPr>
              <w:t>вірусу</w:t>
            </w:r>
            <w:proofErr w:type="spellEnd"/>
            <w:r w:rsidRPr="007F39D9">
              <w:rPr>
                <w:rFonts w:ascii="Arial" w:hAnsi="Arial" w:cs="Arial"/>
                <w:color w:val="040C28"/>
                <w:sz w:val="18"/>
                <w:szCs w:val="18"/>
              </w:rPr>
              <w:t xml:space="preserve"> сказу </w:t>
            </w:r>
            <w:proofErr w:type="gramStart"/>
            <w:r w:rsidRPr="007F39D9">
              <w:rPr>
                <w:rFonts w:ascii="Arial" w:hAnsi="Arial" w:cs="Arial"/>
                <w:color w:val="040C28"/>
                <w:sz w:val="18"/>
                <w:szCs w:val="18"/>
              </w:rPr>
              <w:t>для</w:t>
            </w:r>
            <w:proofErr w:type="gramEnd"/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Default="009657FA" w:rsidP="009657FA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Порошок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ліофілізований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для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>’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1фл 2,5МО/доза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7FA" w:rsidRDefault="009657FA" w:rsidP="009657FA">
            <w:r w:rsidRPr="00C421E9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C5174D" w:rsidRDefault="009847CB" w:rsidP="009657FA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C5174D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19</w:t>
            </w:r>
            <w:r w:rsidR="009657FA" w:rsidRPr="00C5174D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доз</w:t>
            </w:r>
            <w:r w:rsidR="00522259" w:rsidRPr="00C5174D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а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Default="009657FA" w:rsidP="009657FA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05.2027</w:t>
            </w:r>
          </w:p>
        </w:tc>
      </w:tr>
      <w:tr w:rsidR="009847CB" w:rsidTr="009847CB">
        <w:trPr>
          <w:trHeight w:val="919"/>
        </w:trPr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47CB" w:rsidRDefault="009847CB" w:rsidP="009847C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847C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Гормон росту </w:t>
            </w:r>
            <w:proofErr w:type="spellStart"/>
            <w:r w:rsidRPr="009847CB">
              <w:rPr>
                <w:rFonts w:ascii="Calibri" w:hAnsi="Calibri" w:cs="Calibri"/>
                <w:color w:val="000000"/>
                <w:sz w:val="20"/>
                <w:szCs w:val="20"/>
              </w:rPr>
              <w:t>Омнітроп</w:t>
            </w:r>
            <w:proofErr w:type="spellEnd"/>
            <w:r w:rsidRPr="009847C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10мг/1,5мл </w:t>
            </w:r>
            <w:proofErr w:type="spellStart"/>
            <w:r w:rsidRPr="009847CB">
              <w:rPr>
                <w:rFonts w:ascii="Calibri" w:hAnsi="Calibri" w:cs="Calibri"/>
                <w:color w:val="000000"/>
                <w:sz w:val="20"/>
                <w:szCs w:val="20"/>
              </w:rPr>
              <w:t>картр</w:t>
            </w:r>
            <w:proofErr w:type="spellEnd"/>
            <w:r w:rsidRPr="009847C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47CB" w:rsidRPr="009847CB" w:rsidRDefault="009847CB" w:rsidP="009847CB">
            <w:pPr>
              <w:spacing w:after="160" w:line="240" w:lineRule="auto"/>
              <w:rPr>
                <w:rFonts w:ascii="Arial" w:hAnsi="Arial" w:cs="Arial"/>
                <w:color w:val="040C28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rial" w:hAnsi="Arial" w:cs="Arial"/>
                <w:color w:val="040C28"/>
                <w:sz w:val="18"/>
                <w:szCs w:val="18"/>
                <w:lang w:val="uk-UA"/>
              </w:rPr>
              <w:t>Соматропін</w:t>
            </w:r>
            <w:proofErr w:type="spellEnd"/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47CB" w:rsidRDefault="009847CB" w:rsidP="009847CB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Р-н для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*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10мг/1,5мл по 1,5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у картриджі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47CB" w:rsidRPr="00C421E9" w:rsidRDefault="009847CB" w:rsidP="009847CB">
            <w:pPr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</w:pPr>
            <w:r w:rsidRPr="00C421E9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47CB" w:rsidRPr="00C5174D" w:rsidRDefault="009847CB" w:rsidP="009847CB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C5174D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105 </w:t>
            </w:r>
            <w:proofErr w:type="spellStart"/>
            <w:r w:rsidRPr="00C5174D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картрідж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47CB" w:rsidRDefault="009847CB" w:rsidP="009847CB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09.2026</w:t>
            </w:r>
          </w:p>
        </w:tc>
      </w:tr>
      <w:tr w:rsidR="009847CB" w:rsidTr="00FB321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47CB" w:rsidRDefault="009847CB" w:rsidP="009847C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9847CB">
              <w:rPr>
                <w:rFonts w:ascii="Calibri" w:hAnsi="Calibri" w:cs="Calibri"/>
                <w:color w:val="000000"/>
                <w:sz w:val="20"/>
                <w:szCs w:val="20"/>
              </w:rPr>
              <w:t>Абізол</w:t>
            </w:r>
            <w:proofErr w:type="spellEnd"/>
            <w:r w:rsidRPr="009847C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таб. 5мг  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47CB" w:rsidRPr="001F2B67" w:rsidRDefault="00BE46D5" w:rsidP="009847CB">
            <w:pPr>
              <w:spacing w:after="160" w:line="240" w:lineRule="auto"/>
              <w:rPr>
                <w:rFonts w:ascii="Times New Roman" w:hAnsi="Times New Roman" w:cs="Times New Roman"/>
                <w:color w:val="040C28"/>
                <w:sz w:val="18"/>
                <w:szCs w:val="18"/>
              </w:rPr>
            </w:pPr>
            <w:proofErr w:type="spellStart"/>
            <w:r w:rsidRPr="001F2B67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Арипіпразол</w:t>
            </w:r>
            <w:proofErr w:type="spellEnd"/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47CB" w:rsidRDefault="00BE46D5" w:rsidP="009847CB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Таблетки 5мг по 14таб. У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блвстері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, 2 блістери в пачці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47CB" w:rsidRPr="00C421E9" w:rsidRDefault="009847CB" w:rsidP="009847CB">
            <w:pPr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</w:pPr>
            <w:r w:rsidRPr="00C421E9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47CB" w:rsidRPr="00C5174D" w:rsidRDefault="009847CB" w:rsidP="009847CB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C5174D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560 </w:t>
            </w:r>
            <w:proofErr w:type="spellStart"/>
            <w:r w:rsidRPr="00C5174D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таб</w:t>
            </w:r>
            <w:proofErr w:type="spellEnd"/>
            <w:r w:rsidRPr="00C5174D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47CB" w:rsidRDefault="009847CB" w:rsidP="009847CB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03.2027</w:t>
            </w:r>
          </w:p>
        </w:tc>
      </w:tr>
      <w:tr w:rsidR="00BE46D5" w:rsidTr="00FB321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6D5" w:rsidRPr="009847CB" w:rsidRDefault="00BE46D5" w:rsidP="00BE46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BE46D5">
              <w:rPr>
                <w:rFonts w:ascii="Calibri" w:hAnsi="Calibri" w:cs="Calibri"/>
                <w:color w:val="000000"/>
                <w:sz w:val="20"/>
                <w:szCs w:val="20"/>
              </w:rPr>
              <w:t>Нейриспі</w:t>
            </w:r>
            <w:proofErr w:type="gramStart"/>
            <w:r w:rsidRPr="00BE46D5">
              <w:rPr>
                <w:rFonts w:ascii="Calibri" w:hAnsi="Calibri" w:cs="Calibri"/>
                <w:color w:val="000000"/>
                <w:sz w:val="20"/>
                <w:szCs w:val="20"/>
              </w:rPr>
              <w:t>н</w:t>
            </w:r>
            <w:proofErr w:type="spellEnd"/>
            <w:r w:rsidRPr="00BE46D5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proofErr w:type="gramEnd"/>
            <w:r w:rsidRPr="00BE46D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E46D5">
              <w:rPr>
                <w:rFonts w:ascii="Calibri" w:hAnsi="Calibri" w:cs="Calibri"/>
                <w:color w:val="000000"/>
                <w:sz w:val="20"/>
                <w:szCs w:val="20"/>
              </w:rPr>
              <w:t>Здоров'я</w:t>
            </w:r>
            <w:proofErr w:type="spellEnd"/>
            <w:r w:rsidRPr="00BE46D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таб. 1мг 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6D5" w:rsidRPr="001F2B67" w:rsidRDefault="00BE46D5" w:rsidP="00BE46D5">
            <w:pPr>
              <w:spacing w:after="160" w:line="240" w:lineRule="auto"/>
              <w:rPr>
                <w:rFonts w:ascii="Times New Roman" w:hAnsi="Times New Roman" w:cs="Times New Roman"/>
                <w:color w:val="0A0A0A"/>
                <w:shd w:val="clear" w:color="auto" w:fill="FFFFFF"/>
                <w:lang w:val="uk-UA"/>
              </w:rPr>
            </w:pPr>
            <w:proofErr w:type="spellStart"/>
            <w:r w:rsidRPr="001F2B67">
              <w:rPr>
                <w:rFonts w:ascii="Times New Roman" w:hAnsi="Times New Roman" w:cs="Times New Roman"/>
                <w:color w:val="0A0A0A"/>
                <w:shd w:val="clear" w:color="auto" w:fill="FFFFFF"/>
                <w:lang w:val="uk-UA"/>
              </w:rPr>
              <w:t>Рисперидон</w:t>
            </w:r>
            <w:proofErr w:type="spellEnd"/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6D5" w:rsidRDefault="00BE46D5" w:rsidP="00BE46D5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Таблетки 1мг по 10таб. У блістері , 2 блістери в пачці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46D5" w:rsidRPr="00C421E9" w:rsidRDefault="00BE46D5" w:rsidP="00BE46D5">
            <w:pPr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</w:pPr>
            <w:r w:rsidRPr="00C421E9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6D5" w:rsidRPr="00C5174D" w:rsidRDefault="00BE46D5" w:rsidP="00BE46D5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C5174D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600 </w:t>
            </w:r>
            <w:proofErr w:type="spellStart"/>
            <w:r w:rsidRPr="00C5174D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таб</w:t>
            </w:r>
            <w:proofErr w:type="spellEnd"/>
            <w:r w:rsidRPr="00C5174D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6D5" w:rsidRDefault="00BE46D5" w:rsidP="00BE46D5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03.2028</w:t>
            </w:r>
          </w:p>
        </w:tc>
      </w:tr>
      <w:tr w:rsidR="00BE46D5" w:rsidTr="00FB321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6D5" w:rsidRPr="009847CB" w:rsidRDefault="00BE46D5" w:rsidP="00BE46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BE46D5">
              <w:rPr>
                <w:rFonts w:ascii="Calibri" w:hAnsi="Calibri" w:cs="Calibri"/>
                <w:color w:val="000000"/>
                <w:sz w:val="20"/>
                <w:szCs w:val="20"/>
              </w:rPr>
              <w:t>Росімед</w:t>
            </w:r>
            <w:proofErr w:type="spellEnd"/>
            <w:r w:rsidRPr="00BE46D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1мг/мл </w:t>
            </w:r>
            <w:proofErr w:type="spellStart"/>
            <w:r w:rsidRPr="00BE46D5">
              <w:rPr>
                <w:rFonts w:ascii="Calibri" w:hAnsi="Calibri" w:cs="Calibri"/>
                <w:color w:val="000000"/>
                <w:sz w:val="20"/>
                <w:szCs w:val="20"/>
              </w:rPr>
              <w:t>фл</w:t>
            </w:r>
            <w:proofErr w:type="spellEnd"/>
            <w:r w:rsidRPr="00BE46D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30мл 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6D5" w:rsidRPr="001F2B67" w:rsidRDefault="00BE46D5" w:rsidP="00BE46D5">
            <w:pPr>
              <w:spacing w:after="160" w:line="240" w:lineRule="auto"/>
              <w:rPr>
                <w:rFonts w:ascii="Times New Roman" w:hAnsi="Times New Roman" w:cs="Times New Roman"/>
                <w:color w:val="0A0A0A"/>
                <w:shd w:val="clear" w:color="auto" w:fill="FFFFFF"/>
              </w:rPr>
            </w:pPr>
            <w:proofErr w:type="spellStart"/>
            <w:r w:rsidRPr="001F2B67">
              <w:rPr>
                <w:rFonts w:ascii="Times New Roman" w:hAnsi="Times New Roman" w:cs="Times New Roman"/>
                <w:color w:val="0A0A0A"/>
                <w:shd w:val="clear" w:color="auto" w:fill="FFFFFF"/>
                <w:lang w:val="uk-UA"/>
              </w:rPr>
              <w:t>Рисперидон</w:t>
            </w:r>
            <w:proofErr w:type="spellEnd"/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6D5" w:rsidRDefault="00BE46D5" w:rsidP="00BE46D5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Р-н оральний 1мг/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30мл флакон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46D5" w:rsidRPr="00C421E9" w:rsidRDefault="00BE46D5" w:rsidP="00BE46D5">
            <w:pPr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</w:pPr>
            <w:r w:rsidRPr="00C421E9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6D5" w:rsidRPr="00C5174D" w:rsidRDefault="00BE46D5" w:rsidP="00BE46D5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C5174D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30 </w:t>
            </w:r>
            <w:proofErr w:type="spellStart"/>
            <w:r w:rsidRPr="00C5174D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фл</w:t>
            </w:r>
            <w:proofErr w:type="spellEnd"/>
            <w:r w:rsidR="00046087" w:rsidRPr="00C5174D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6D5" w:rsidRDefault="00046087" w:rsidP="00BE46D5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04.2026</w:t>
            </w:r>
          </w:p>
        </w:tc>
      </w:tr>
    </w:tbl>
    <w:p w:rsidR="00C808FD" w:rsidRDefault="00C808FD" w:rsidP="00C808F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bookmarkStart w:id="3" w:name="n50"/>
      <w:bookmarkEnd w:id="3"/>
    </w:p>
    <w:p w:rsidR="00C808FD" w:rsidRDefault="00C808FD" w:rsidP="00C808F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C808FD" w:rsidRDefault="00C808FD" w:rsidP="00C808FD"/>
    <w:p w:rsidR="00C808FD" w:rsidRDefault="00C808FD" w:rsidP="00C808FD"/>
    <w:p w:rsidR="00796CB1" w:rsidRDefault="00796CB1"/>
    <w:sectPr w:rsidR="00796CB1" w:rsidSect="00E06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08FD"/>
    <w:rsid w:val="00046087"/>
    <w:rsid w:val="00085412"/>
    <w:rsid w:val="000C2518"/>
    <w:rsid w:val="001E5F18"/>
    <w:rsid w:val="001F2B67"/>
    <w:rsid w:val="003460C5"/>
    <w:rsid w:val="0039399E"/>
    <w:rsid w:val="00423F63"/>
    <w:rsid w:val="0045219E"/>
    <w:rsid w:val="00522259"/>
    <w:rsid w:val="00796CB1"/>
    <w:rsid w:val="007F39D9"/>
    <w:rsid w:val="009657FA"/>
    <w:rsid w:val="009847CB"/>
    <w:rsid w:val="00BE46D5"/>
    <w:rsid w:val="00C5174D"/>
    <w:rsid w:val="00C808FD"/>
    <w:rsid w:val="00D25AC6"/>
    <w:rsid w:val="00D65DE2"/>
    <w:rsid w:val="00DF3142"/>
    <w:rsid w:val="00E067A8"/>
    <w:rsid w:val="00EE5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657F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657F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657F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657F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657F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65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657FA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3460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2025-10-17T10:54:00Z</cp:lastPrinted>
  <dcterms:created xsi:type="dcterms:W3CDTF">2025-10-09T11:32:00Z</dcterms:created>
  <dcterms:modified xsi:type="dcterms:W3CDTF">2026-02-09T12:23:00Z</dcterms:modified>
</cp:coreProperties>
</file>